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594"/>
        <w:gridCol w:w="1276"/>
        <w:gridCol w:w="2693"/>
        <w:gridCol w:w="2268"/>
        <w:gridCol w:w="1134"/>
        <w:gridCol w:w="881"/>
      </w:tblGrid>
      <w:tr w:rsidR="00883F9A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B520E5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B520E5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-20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B520E5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="004B4926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秋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季学期 督导组听</w:t>
            </w:r>
            <w:r w:rsidR="00E43D0C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课、例会、检查时间计划表</w:t>
            </w:r>
            <w:r w:rsidR="00522F9A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（拟）</w:t>
            </w:r>
          </w:p>
        </w:tc>
      </w:tr>
      <w:tr w:rsidR="00883F9A" w:rsidTr="00000083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="00E43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353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83F9A" w:rsidTr="00000083">
        <w:trPr>
          <w:trHeight w:val="32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667D5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520E5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8.15-8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9C426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9C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  <w:p w:rsidR="00B520E5" w:rsidRDefault="00B520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  <w:p w:rsidR="00B520E5" w:rsidRDefault="00B520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工作总结与学期</w:t>
            </w:r>
            <w:r w:rsidR="009446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E5" w:rsidRDefault="00B520E5" w:rsidP="00434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B49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26</w:t>
            </w:r>
            <w:r w:rsidR="004344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，周三下午督导例会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</w:t>
            </w:r>
            <w:r w:rsidR="00B520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46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520E5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4B49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271417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</w:t>
            </w:r>
            <w:r w:rsidR="00B520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520E5" w:rsidP="00B520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5918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5918E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.9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520E5" w:rsidP="00EF56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 w:rsidR="00EF561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50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287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</w:t>
            </w:r>
            <w:r w:rsidR="002875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布置</w:t>
            </w:r>
            <w:r w:rsidR="000000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</w:t>
            </w:r>
            <w:r w:rsidR="00BF3A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（初定</w:t>
            </w:r>
            <w:r w:rsidR="005918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="002875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F3A06" w:rsidP="00BF3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5918E1">
              <w:rPr>
                <w:rFonts w:ascii="宋体" w:eastAsia="宋体" w:hAnsi="宋体" w:cs="宋体"/>
                <w:color w:val="000000"/>
                <w:kern w:val="0"/>
                <w:szCs w:val="21"/>
              </w:rPr>
              <w:t>.1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5918E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BC29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EF5611" w:rsidP="00EF56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(</w:t>
            </w:r>
            <w:r w:rsidR="002714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27141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 w:rsidR="002714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434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中秋节</w:t>
            </w:r>
          </w:p>
        </w:tc>
      </w:tr>
      <w:tr w:rsidR="00883F9A" w:rsidTr="00000083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6A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6A31DB" w:rsidP="0015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945F3" w:rsidP="00F945F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BC29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.1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BC29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BC29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EF56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3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C29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945F3" w:rsidP="00F9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9.26</w:t>
            </w:r>
            <w:r w:rsidR="00713C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EF5611" w:rsidP="00713C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000083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F945F3" w:rsidP="00F9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0.3-10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EF56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000083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学巡视、听评课，期中检查布置等</w:t>
            </w:r>
            <w:r w:rsidR="002875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F945F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EF5611" w:rsidP="0038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参加座谈会</w:t>
            </w:r>
          </w:p>
        </w:tc>
      </w:tr>
      <w:tr w:rsidR="00883F9A" w:rsidTr="00000083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16558" w:rsidP="00F94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F945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EF5611" w:rsidP="0038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参加座谈会</w:t>
            </w:r>
          </w:p>
        </w:tc>
      </w:tr>
      <w:tr w:rsidR="00416558" w:rsidTr="00000083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65567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.2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.2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F561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F561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</w:t>
            </w:r>
            <w:r w:rsidR="003743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期中检查工作</w:t>
            </w:r>
            <w:r w:rsidR="00792A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</w:t>
            </w:r>
            <w:r w:rsidR="003743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、总结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65567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792A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="00792A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792A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.1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792A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  <w:r w:rsidR="00C412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92A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F561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792AC6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F5611" w:rsidP="00792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0271" w:rsidTr="00000083">
        <w:trPr>
          <w:trHeight w:val="63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792AC6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00271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.2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F561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1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听课、巡视，</w:t>
            </w: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374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教学巡视、听评课，期末考试巡考安排</w:t>
            </w:r>
            <w:r w:rsidR="003743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，学期工作</w:t>
            </w:r>
            <w:r w:rsidR="00792A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</w:t>
            </w:r>
            <w:r w:rsidR="00D33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、总结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D333AC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，周三下午</w:t>
            </w:r>
            <w:r w:rsidR="00C412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F561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┃下(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D333AC" w:rsidP="00E65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E65567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1F094A" w:rsidP="001F0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各考场、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34F9B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实际执行过程中，“督导例会”时间可能有所调整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也可能根据实际工作安排，</w:t>
      </w:r>
      <w:r w:rsidR="001366CB">
        <w:rPr>
          <w:rFonts w:ascii="宋体" w:eastAsia="宋体" w:hAnsi="宋体" w:cs="宋体" w:hint="eastAsia"/>
          <w:color w:val="000000"/>
          <w:kern w:val="0"/>
          <w:szCs w:val="21"/>
        </w:rPr>
        <w:t>适时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实时增加督导例会，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具体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请关注临时通知。</w:t>
      </w:r>
    </w:p>
    <w:p w:rsidR="00134F9B" w:rsidRDefault="00134F9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、“专项教学检查”、“专题教学检查”和“其他临时工作”根据质量办部署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1366CB">
        <w:rPr>
          <w:rFonts w:ascii="宋体" w:eastAsia="宋体" w:hAnsi="宋体" w:cs="宋体" w:hint="eastAsia"/>
          <w:color w:val="000000"/>
          <w:kern w:val="0"/>
          <w:szCs w:val="21"/>
        </w:rPr>
        <w:t>适时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安排具体工作和督导例会。</w:t>
      </w:r>
    </w:p>
    <w:p w:rsidR="00883F9A" w:rsidRDefault="00D333A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134F9B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  <w:r w:rsidR="008D6730">
        <w:rPr>
          <w:rFonts w:ascii="宋体" w:eastAsia="宋体" w:hAnsi="宋体" w:cs="宋体"/>
          <w:color w:val="000000"/>
          <w:kern w:val="0"/>
          <w:szCs w:val="21"/>
        </w:rPr>
        <w:t>3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根据学校教学安排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和质量办部署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，教学巡视、听评课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和督导例会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等活动可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安排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线上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或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“线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下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”进行。</w:t>
      </w:r>
    </w:p>
    <w:p w:rsidR="00883F9A" w:rsidRDefault="008D6730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</w:t>
      </w:r>
      <w:r>
        <w:rPr>
          <w:rFonts w:ascii="宋体" w:eastAsia="宋体" w:hAnsi="宋体" w:cs="宋体"/>
          <w:color w:val="000000"/>
          <w:kern w:val="0"/>
          <w:szCs w:val="21"/>
        </w:rPr>
        <w:t>4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根据学校教学安排和质量办部署，</w:t>
      </w:r>
      <w:r w:rsidR="0013732A">
        <w:rPr>
          <w:rFonts w:ascii="宋体" w:eastAsia="宋体" w:hAnsi="宋体" w:cs="宋体" w:hint="eastAsia"/>
          <w:color w:val="000000"/>
          <w:kern w:val="0"/>
          <w:szCs w:val="21"/>
        </w:rPr>
        <w:t>如果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学期中开展“</w:t>
      </w:r>
      <w:r w:rsidR="004F462C" w:rsidRPr="00E27D24">
        <w:rPr>
          <w:rFonts w:ascii="宋体" w:eastAsia="宋体" w:hAnsi="宋体" w:cs="宋体" w:hint="eastAsia"/>
          <w:b/>
          <w:color w:val="000000"/>
          <w:kern w:val="0"/>
          <w:szCs w:val="21"/>
        </w:rPr>
        <w:t>夏季学期</w:t>
      </w:r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”教学工作，本计划</w:t>
      </w:r>
      <w:r w:rsidR="0010148D">
        <w:rPr>
          <w:rFonts w:ascii="宋体" w:eastAsia="宋体" w:hAnsi="宋体" w:cs="宋体" w:hint="eastAsia"/>
          <w:color w:val="000000"/>
          <w:kern w:val="0"/>
          <w:szCs w:val="21"/>
        </w:rPr>
        <w:t>表</w:t>
      </w:r>
      <w:bookmarkStart w:id="0" w:name="_GoBack"/>
      <w:bookmarkEnd w:id="0"/>
      <w:r w:rsidR="004F462C">
        <w:rPr>
          <w:rFonts w:ascii="宋体" w:eastAsia="宋体" w:hAnsi="宋体" w:cs="宋体" w:hint="eastAsia"/>
          <w:color w:val="000000"/>
          <w:kern w:val="0"/>
          <w:szCs w:val="21"/>
        </w:rPr>
        <w:t>将适时调整。</w:t>
      </w:r>
    </w:p>
    <w:p w:rsidR="00381093" w:rsidRDefault="0038109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 w:rsidR="0038109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0801B8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教学质量管理办公室</w:t>
      </w:r>
      <w:r w:rsidR="00307C31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教学督导组</w:t>
      </w:r>
    </w:p>
    <w:p w:rsidR="00883F9A" w:rsidRDefault="00C9640D"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20</w:t>
      </w:r>
      <w:r w:rsidR="00EA5AAB">
        <w:rPr>
          <w:rFonts w:ascii="宋体" w:eastAsia="宋体" w:hAnsi="宋体" w:cs="宋体"/>
          <w:color w:val="000000"/>
          <w:kern w:val="0"/>
          <w:szCs w:val="21"/>
        </w:rPr>
        <w:t>2</w:t>
      </w:r>
      <w:r w:rsidR="00E65567">
        <w:rPr>
          <w:rFonts w:ascii="宋体" w:eastAsia="宋体" w:hAnsi="宋体" w:cs="宋体"/>
          <w:color w:val="000000"/>
          <w:kern w:val="0"/>
          <w:szCs w:val="21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</w:t>
      </w:r>
      <w:r w:rsidR="00E65567">
        <w:rPr>
          <w:rFonts w:ascii="宋体" w:eastAsia="宋体" w:hAnsi="宋体" w:cs="宋体"/>
          <w:color w:val="000000"/>
          <w:kern w:val="0"/>
          <w:szCs w:val="21"/>
        </w:rPr>
        <w:t>8</w:t>
      </w:r>
    </w:p>
    <w:sectPr w:rsidR="00883F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D1" w:rsidRDefault="00DB0AD1" w:rsidP="00677646">
      <w:r>
        <w:separator/>
      </w:r>
    </w:p>
  </w:endnote>
  <w:endnote w:type="continuationSeparator" w:id="0">
    <w:p w:rsidR="00DB0AD1" w:rsidRDefault="00DB0AD1" w:rsidP="006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D1" w:rsidRDefault="00DB0AD1" w:rsidP="00677646">
      <w:r>
        <w:separator/>
      </w:r>
    </w:p>
  </w:footnote>
  <w:footnote w:type="continuationSeparator" w:id="0">
    <w:p w:rsidR="00DB0AD1" w:rsidRDefault="00DB0AD1" w:rsidP="0067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D"/>
    <w:rsid w:val="00000083"/>
    <w:rsid w:val="000463D6"/>
    <w:rsid w:val="000801B8"/>
    <w:rsid w:val="000824F2"/>
    <w:rsid w:val="000B4B06"/>
    <w:rsid w:val="000F0CD7"/>
    <w:rsid w:val="0010148D"/>
    <w:rsid w:val="00134F9B"/>
    <w:rsid w:val="001366CB"/>
    <w:rsid w:val="0013732A"/>
    <w:rsid w:val="00156FE9"/>
    <w:rsid w:val="0015713E"/>
    <w:rsid w:val="001667D5"/>
    <w:rsid w:val="001838BA"/>
    <w:rsid w:val="001A68C8"/>
    <w:rsid w:val="001D64E9"/>
    <w:rsid w:val="001F094A"/>
    <w:rsid w:val="00211176"/>
    <w:rsid w:val="00271417"/>
    <w:rsid w:val="002875C8"/>
    <w:rsid w:val="002C53CB"/>
    <w:rsid w:val="00307C31"/>
    <w:rsid w:val="0035360F"/>
    <w:rsid w:val="00374363"/>
    <w:rsid w:val="00381093"/>
    <w:rsid w:val="00393444"/>
    <w:rsid w:val="003B17B7"/>
    <w:rsid w:val="003B3E3A"/>
    <w:rsid w:val="00411421"/>
    <w:rsid w:val="00415E8C"/>
    <w:rsid w:val="00416558"/>
    <w:rsid w:val="004344A2"/>
    <w:rsid w:val="004A3CA0"/>
    <w:rsid w:val="004B4926"/>
    <w:rsid w:val="004B6DA9"/>
    <w:rsid w:val="004F462C"/>
    <w:rsid w:val="00522F9A"/>
    <w:rsid w:val="0054647C"/>
    <w:rsid w:val="005918E1"/>
    <w:rsid w:val="005C7B30"/>
    <w:rsid w:val="005E5763"/>
    <w:rsid w:val="005F3282"/>
    <w:rsid w:val="006264FA"/>
    <w:rsid w:val="0063027A"/>
    <w:rsid w:val="00643254"/>
    <w:rsid w:val="00647E4F"/>
    <w:rsid w:val="00677646"/>
    <w:rsid w:val="006A31DB"/>
    <w:rsid w:val="006F1FCC"/>
    <w:rsid w:val="00713CE1"/>
    <w:rsid w:val="007771B0"/>
    <w:rsid w:val="00792AC6"/>
    <w:rsid w:val="00796399"/>
    <w:rsid w:val="008009EE"/>
    <w:rsid w:val="00837364"/>
    <w:rsid w:val="00883F9A"/>
    <w:rsid w:val="008D6730"/>
    <w:rsid w:val="0094460B"/>
    <w:rsid w:val="0098214D"/>
    <w:rsid w:val="0098693E"/>
    <w:rsid w:val="00993C5D"/>
    <w:rsid w:val="009B77C1"/>
    <w:rsid w:val="009C4260"/>
    <w:rsid w:val="009F60D8"/>
    <w:rsid w:val="00A13B2A"/>
    <w:rsid w:val="00AE011C"/>
    <w:rsid w:val="00AF7250"/>
    <w:rsid w:val="00B520E5"/>
    <w:rsid w:val="00BB35F4"/>
    <w:rsid w:val="00BC295B"/>
    <w:rsid w:val="00BF3A06"/>
    <w:rsid w:val="00C0332C"/>
    <w:rsid w:val="00C04D99"/>
    <w:rsid w:val="00C40075"/>
    <w:rsid w:val="00C41271"/>
    <w:rsid w:val="00C9640D"/>
    <w:rsid w:val="00D07774"/>
    <w:rsid w:val="00D333AC"/>
    <w:rsid w:val="00D9093B"/>
    <w:rsid w:val="00D952F3"/>
    <w:rsid w:val="00D9732F"/>
    <w:rsid w:val="00DB0AD1"/>
    <w:rsid w:val="00DD678C"/>
    <w:rsid w:val="00DE1E2B"/>
    <w:rsid w:val="00E00271"/>
    <w:rsid w:val="00E23397"/>
    <w:rsid w:val="00E27D24"/>
    <w:rsid w:val="00E43D0C"/>
    <w:rsid w:val="00E65567"/>
    <w:rsid w:val="00EA5AAB"/>
    <w:rsid w:val="00EB1B40"/>
    <w:rsid w:val="00EF258C"/>
    <w:rsid w:val="00EF5611"/>
    <w:rsid w:val="00F76589"/>
    <w:rsid w:val="00F945F3"/>
    <w:rsid w:val="00FC75F3"/>
    <w:rsid w:val="00FE14FD"/>
    <w:rsid w:val="02C1446E"/>
    <w:rsid w:val="135F5E68"/>
    <w:rsid w:val="28896F55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2A25"/>
  <w15:docId w15:val="{EACB8914-5C51-466A-A26B-71FCF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67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192</Words>
  <Characters>1100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刘中原</cp:lastModifiedBy>
  <cp:revision>42</cp:revision>
  <cp:lastPrinted>2018-03-07T02:45:00Z</cp:lastPrinted>
  <dcterms:created xsi:type="dcterms:W3CDTF">2021-02-23T08:39:00Z</dcterms:created>
  <dcterms:modified xsi:type="dcterms:W3CDTF">2022-08-14T07:29:00Z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